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horzAnchor="margin" w:tblpXSpec="center" w:tblpY="1695"/>
        <w:tblW w:w="7606" w:type="dxa"/>
        <w:tblLook w:val="04A0" w:firstRow="1" w:lastRow="0" w:firstColumn="1" w:lastColumn="0" w:noHBand="0" w:noVBand="1"/>
      </w:tblPr>
      <w:tblGrid>
        <w:gridCol w:w="672"/>
        <w:gridCol w:w="2160"/>
        <w:gridCol w:w="2308"/>
        <w:gridCol w:w="1332"/>
        <w:gridCol w:w="1134"/>
      </w:tblGrid>
      <w:tr w:rsidR="0089007C" w:rsidRPr="001C6C0F" w:rsidTr="0089007C">
        <w:tc>
          <w:tcPr>
            <w:tcW w:w="673" w:type="dxa"/>
          </w:tcPr>
          <w:p w:rsidR="0089007C" w:rsidRPr="001C6C0F" w:rsidRDefault="0089007C" w:rsidP="00A30AB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1C6C0F">
              <w:rPr>
                <w:rFonts w:ascii="Times New Roman" w:hAnsi="Times New Roman" w:cs="Times New Roman"/>
                <w:lang w:val="sr-Cyrl-RS"/>
              </w:rPr>
              <w:t>Р.бр.</w:t>
            </w:r>
          </w:p>
        </w:tc>
        <w:tc>
          <w:tcPr>
            <w:tcW w:w="2385" w:type="dxa"/>
          </w:tcPr>
          <w:p w:rsidR="0089007C" w:rsidRPr="001C6C0F" w:rsidRDefault="0089007C" w:rsidP="00A30AB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1C6C0F">
              <w:rPr>
                <w:rFonts w:ascii="Times New Roman" w:hAnsi="Times New Roman" w:cs="Times New Roman"/>
                <w:lang w:val="sr-Cyrl-RS"/>
              </w:rPr>
              <w:t>Име и презиме</w:t>
            </w:r>
          </w:p>
        </w:tc>
        <w:tc>
          <w:tcPr>
            <w:tcW w:w="2607" w:type="dxa"/>
          </w:tcPr>
          <w:p w:rsidR="0089007C" w:rsidRDefault="0089007C" w:rsidP="00A30AB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Вежбе</w:t>
            </w:r>
          </w:p>
          <w:p w:rsidR="0089007C" w:rsidRPr="001C6C0F" w:rsidRDefault="0089007C" w:rsidP="00A30AB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(Практична настава)</w:t>
            </w:r>
          </w:p>
        </w:tc>
        <w:tc>
          <w:tcPr>
            <w:tcW w:w="748" w:type="dxa"/>
          </w:tcPr>
          <w:p w:rsidR="0089007C" w:rsidRPr="001C6C0F" w:rsidRDefault="0089007C" w:rsidP="00A30AB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1C6C0F">
              <w:rPr>
                <w:rFonts w:ascii="Times New Roman" w:hAnsi="Times New Roman" w:cs="Times New Roman"/>
                <w:lang w:val="sr-Cyrl-RS"/>
              </w:rPr>
              <w:t>Колоквијум</w:t>
            </w:r>
          </w:p>
        </w:tc>
        <w:tc>
          <w:tcPr>
            <w:tcW w:w="1193" w:type="dxa"/>
          </w:tcPr>
          <w:p w:rsidR="0089007C" w:rsidRPr="001C6C0F" w:rsidRDefault="0089007C" w:rsidP="00A30AB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Укупно</w:t>
            </w:r>
          </w:p>
        </w:tc>
      </w:tr>
      <w:tr w:rsidR="0089007C" w:rsidRPr="001C6C0F" w:rsidTr="0089007C">
        <w:tc>
          <w:tcPr>
            <w:tcW w:w="673" w:type="dxa"/>
          </w:tcPr>
          <w:p w:rsidR="0089007C" w:rsidRPr="001C6C0F" w:rsidRDefault="0089007C" w:rsidP="00A30AB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1C6C0F">
              <w:rPr>
                <w:rFonts w:ascii="Times New Roman" w:hAnsi="Times New Roman" w:cs="Times New Roman"/>
                <w:lang w:val="sr-Cyrl-RS"/>
              </w:rPr>
              <w:t>1.</w:t>
            </w:r>
          </w:p>
        </w:tc>
        <w:tc>
          <w:tcPr>
            <w:tcW w:w="2385" w:type="dxa"/>
          </w:tcPr>
          <w:p w:rsidR="0089007C" w:rsidRPr="001C6C0F" w:rsidRDefault="0089007C" w:rsidP="00A30AB8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Никола Милојевић</w:t>
            </w:r>
          </w:p>
        </w:tc>
        <w:tc>
          <w:tcPr>
            <w:tcW w:w="2607" w:type="dxa"/>
          </w:tcPr>
          <w:p w:rsidR="0089007C" w:rsidRPr="00567A6B" w:rsidRDefault="0089007C" w:rsidP="00567A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10</w:t>
            </w:r>
          </w:p>
        </w:tc>
        <w:tc>
          <w:tcPr>
            <w:tcW w:w="748" w:type="dxa"/>
          </w:tcPr>
          <w:p w:rsidR="0089007C" w:rsidRPr="00567A6B" w:rsidRDefault="0089007C" w:rsidP="00A30A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28/30</w:t>
            </w:r>
          </w:p>
        </w:tc>
        <w:tc>
          <w:tcPr>
            <w:tcW w:w="1193" w:type="dxa"/>
          </w:tcPr>
          <w:p w:rsidR="0089007C" w:rsidRPr="001C6C0F" w:rsidRDefault="0089007C" w:rsidP="00A30AB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38/40</w:t>
            </w:r>
          </w:p>
        </w:tc>
      </w:tr>
      <w:tr w:rsidR="0089007C" w:rsidRPr="001C6C0F" w:rsidTr="0089007C">
        <w:tc>
          <w:tcPr>
            <w:tcW w:w="673" w:type="dxa"/>
          </w:tcPr>
          <w:p w:rsidR="0089007C" w:rsidRPr="001C6C0F" w:rsidRDefault="0089007C" w:rsidP="00A30AB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2.</w:t>
            </w:r>
          </w:p>
        </w:tc>
        <w:tc>
          <w:tcPr>
            <w:tcW w:w="2385" w:type="dxa"/>
          </w:tcPr>
          <w:p w:rsidR="0089007C" w:rsidRPr="001C6C0F" w:rsidRDefault="0089007C" w:rsidP="00A30AB8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Ненад Ђурђевић</w:t>
            </w:r>
          </w:p>
        </w:tc>
        <w:tc>
          <w:tcPr>
            <w:tcW w:w="2607" w:type="dxa"/>
          </w:tcPr>
          <w:p w:rsidR="0089007C" w:rsidRPr="00567A6B" w:rsidRDefault="0089007C" w:rsidP="00A30AB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10</w:t>
            </w:r>
          </w:p>
        </w:tc>
        <w:tc>
          <w:tcPr>
            <w:tcW w:w="748" w:type="dxa"/>
          </w:tcPr>
          <w:p w:rsidR="0089007C" w:rsidRPr="00567A6B" w:rsidRDefault="0089007C" w:rsidP="00A30A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20/30</w:t>
            </w:r>
          </w:p>
        </w:tc>
        <w:tc>
          <w:tcPr>
            <w:tcW w:w="1193" w:type="dxa"/>
          </w:tcPr>
          <w:p w:rsidR="0089007C" w:rsidRPr="001C6C0F" w:rsidRDefault="0089007C" w:rsidP="00A30AB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30/40</w:t>
            </w:r>
          </w:p>
        </w:tc>
      </w:tr>
      <w:tr w:rsidR="0089007C" w:rsidRPr="001C6C0F" w:rsidTr="0089007C">
        <w:tc>
          <w:tcPr>
            <w:tcW w:w="673" w:type="dxa"/>
          </w:tcPr>
          <w:p w:rsidR="0089007C" w:rsidRPr="001C6C0F" w:rsidRDefault="0089007C" w:rsidP="00A30AB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3.</w:t>
            </w:r>
          </w:p>
        </w:tc>
        <w:tc>
          <w:tcPr>
            <w:tcW w:w="2385" w:type="dxa"/>
          </w:tcPr>
          <w:p w:rsidR="0089007C" w:rsidRPr="001C6C0F" w:rsidRDefault="0089007C" w:rsidP="00A30AB8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Алекса Живковић</w:t>
            </w:r>
          </w:p>
        </w:tc>
        <w:tc>
          <w:tcPr>
            <w:tcW w:w="2607" w:type="dxa"/>
          </w:tcPr>
          <w:p w:rsidR="0089007C" w:rsidRPr="00567A6B" w:rsidRDefault="0089007C" w:rsidP="00A30AB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10</w:t>
            </w:r>
          </w:p>
        </w:tc>
        <w:tc>
          <w:tcPr>
            <w:tcW w:w="748" w:type="dxa"/>
          </w:tcPr>
          <w:p w:rsidR="0089007C" w:rsidRPr="00567A6B" w:rsidRDefault="0089007C" w:rsidP="00A30A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13,5/30</w:t>
            </w:r>
          </w:p>
        </w:tc>
        <w:tc>
          <w:tcPr>
            <w:tcW w:w="1193" w:type="dxa"/>
          </w:tcPr>
          <w:p w:rsidR="0089007C" w:rsidRPr="001C6C0F" w:rsidRDefault="0089007C" w:rsidP="00A30AB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23,5/40</w:t>
            </w:r>
          </w:p>
        </w:tc>
      </w:tr>
      <w:tr w:rsidR="0089007C" w:rsidRPr="001C6C0F" w:rsidTr="0089007C">
        <w:tc>
          <w:tcPr>
            <w:tcW w:w="673" w:type="dxa"/>
          </w:tcPr>
          <w:p w:rsidR="0089007C" w:rsidRPr="001C6C0F" w:rsidRDefault="0089007C" w:rsidP="00A30AB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4.</w:t>
            </w:r>
          </w:p>
        </w:tc>
        <w:tc>
          <w:tcPr>
            <w:tcW w:w="2385" w:type="dxa"/>
          </w:tcPr>
          <w:p w:rsidR="0089007C" w:rsidRPr="001C6C0F" w:rsidRDefault="0089007C" w:rsidP="00A30AB8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Никола Михајловић</w:t>
            </w:r>
          </w:p>
        </w:tc>
        <w:tc>
          <w:tcPr>
            <w:tcW w:w="2607" w:type="dxa"/>
          </w:tcPr>
          <w:p w:rsidR="0089007C" w:rsidRPr="00567A6B" w:rsidRDefault="0089007C" w:rsidP="00A30AB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10</w:t>
            </w:r>
          </w:p>
        </w:tc>
        <w:tc>
          <w:tcPr>
            <w:tcW w:w="748" w:type="dxa"/>
          </w:tcPr>
          <w:p w:rsidR="0089007C" w:rsidRPr="00567A6B" w:rsidRDefault="0089007C" w:rsidP="00A30A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2,5/30</w:t>
            </w:r>
          </w:p>
        </w:tc>
        <w:tc>
          <w:tcPr>
            <w:tcW w:w="1193" w:type="dxa"/>
          </w:tcPr>
          <w:p w:rsidR="0089007C" w:rsidRPr="001C6C0F" w:rsidRDefault="0089007C" w:rsidP="00A30AB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12,5/40</w:t>
            </w:r>
          </w:p>
        </w:tc>
      </w:tr>
      <w:tr w:rsidR="0089007C" w:rsidRPr="001C6C0F" w:rsidTr="0089007C">
        <w:tc>
          <w:tcPr>
            <w:tcW w:w="673" w:type="dxa"/>
          </w:tcPr>
          <w:p w:rsidR="0089007C" w:rsidRDefault="0089007C" w:rsidP="00A30AB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5.</w:t>
            </w:r>
          </w:p>
        </w:tc>
        <w:tc>
          <w:tcPr>
            <w:tcW w:w="2385" w:type="dxa"/>
          </w:tcPr>
          <w:p w:rsidR="0089007C" w:rsidRDefault="0089007C" w:rsidP="00A30AB8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Јован Миленковић</w:t>
            </w:r>
          </w:p>
        </w:tc>
        <w:tc>
          <w:tcPr>
            <w:tcW w:w="2607" w:type="dxa"/>
          </w:tcPr>
          <w:p w:rsidR="0089007C" w:rsidRDefault="0089007C" w:rsidP="00A30AB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/</w:t>
            </w:r>
          </w:p>
        </w:tc>
        <w:tc>
          <w:tcPr>
            <w:tcW w:w="748" w:type="dxa"/>
          </w:tcPr>
          <w:p w:rsidR="0089007C" w:rsidRPr="0089007C" w:rsidRDefault="0089007C" w:rsidP="00A30AB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7,5/30</w:t>
            </w:r>
          </w:p>
        </w:tc>
        <w:tc>
          <w:tcPr>
            <w:tcW w:w="1193" w:type="dxa"/>
          </w:tcPr>
          <w:p w:rsidR="0089007C" w:rsidRDefault="0089007C" w:rsidP="00A30AB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7,5/30</w:t>
            </w:r>
          </w:p>
        </w:tc>
      </w:tr>
    </w:tbl>
    <w:p w:rsidR="0089007C" w:rsidRDefault="00A30AB8" w:rsidP="0089007C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A30AB8">
        <w:rPr>
          <w:rFonts w:ascii="Times New Roman" w:hAnsi="Times New Roman" w:cs="Times New Roman"/>
          <w:sz w:val="24"/>
          <w:szCs w:val="24"/>
          <w:lang w:val="sr-Cyrl-RS"/>
        </w:rPr>
        <w:t>АНАТОМИЈА И ФИЗИОЛОГИЈА ДОМАЋИХ ЖИВОТИЊА</w:t>
      </w:r>
    </w:p>
    <w:p w:rsidR="00567A6B" w:rsidRDefault="0089007C" w:rsidP="0089007C">
      <w:pPr>
        <w:tabs>
          <w:tab w:val="left" w:pos="6795"/>
        </w:tabs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(18. јануар 2023. године)</w:t>
      </w:r>
    </w:p>
    <w:p w:rsidR="00567A6B" w:rsidRPr="00567A6B" w:rsidRDefault="00567A6B" w:rsidP="00567A6B">
      <w:pPr>
        <w:tabs>
          <w:tab w:val="left" w:pos="6795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:rsidR="0089007C" w:rsidRDefault="0089007C" w:rsidP="00567A6B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89007C" w:rsidRDefault="0089007C" w:rsidP="00567A6B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89007C" w:rsidRDefault="0089007C" w:rsidP="00567A6B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89007C" w:rsidRDefault="0089007C" w:rsidP="00567A6B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89007C" w:rsidRDefault="0089007C" w:rsidP="00567A6B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</w:t>
      </w:r>
    </w:p>
    <w:p w:rsidR="0089007C" w:rsidRDefault="0089007C" w:rsidP="00567A6B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67A6B" w:rsidRDefault="0089007C" w:rsidP="00567A6B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</w:t>
      </w:r>
      <w:r w:rsidR="00567A6B" w:rsidRPr="00E516F0">
        <w:rPr>
          <w:rFonts w:ascii="Times New Roman" w:hAnsi="Times New Roman" w:cs="Times New Roman"/>
          <w:sz w:val="24"/>
          <w:szCs w:val="24"/>
          <w:lang w:val="sr-Cyrl-RS"/>
        </w:rPr>
        <w:t>Објашњење:</w:t>
      </w:r>
    </w:p>
    <w:tbl>
      <w:tblPr>
        <w:tblStyle w:val="PlainTable4"/>
        <w:tblW w:w="9350" w:type="dxa"/>
        <w:tblInd w:w="747" w:type="dxa"/>
        <w:tblLook w:val="04A0" w:firstRow="1" w:lastRow="0" w:firstColumn="1" w:lastColumn="0" w:noHBand="0" w:noVBand="1"/>
      </w:tblPr>
      <w:tblGrid>
        <w:gridCol w:w="9350"/>
      </w:tblGrid>
      <w:tr w:rsidR="00567A6B" w:rsidTr="008900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tbl>
            <w:tblPr>
              <w:tblStyle w:val="TableGrid"/>
              <w:tblW w:w="0" w:type="auto"/>
              <w:tblInd w:w="70" w:type="dxa"/>
              <w:tblLook w:val="04A0" w:firstRow="1" w:lastRow="0" w:firstColumn="1" w:lastColumn="0" w:noHBand="0" w:noVBand="1"/>
            </w:tblPr>
            <w:tblGrid>
              <w:gridCol w:w="4199"/>
              <w:gridCol w:w="2461"/>
            </w:tblGrid>
            <w:tr w:rsidR="00567A6B" w:rsidRPr="00E516F0" w:rsidTr="00FD2D23">
              <w:tc>
                <w:tcPr>
                  <w:tcW w:w="4199" w:type="dxa"/>
                </w:tcPr>
                <w:p w:rsidR="00567A6B" w:rsidRPr="00E516F0" w:rsidRDefault="00567A6B" w:rsidP="007E26F2">
                  <w:pPr>
                    <w:pStyle w:val="ListParagraph"/>
                    <w:numPr>
                      <w:ilvl w:val="0"/>
                      <w:numId w:val="1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Вежбе (практична настава)</w:t>
                  </w:r>
                  <w:r w:rsidRPr="00B217CB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 xml:space="preserve">  </w:t>
                  </w:r>
                </w:p>
              </w:tc>
              <w:tc>
                <w:tcPr>
                  <w:tcW w:w="2461" w:type="dxa"/>
                </w:tcPr>
                <w:p w:rsidR="00567A6B" w:rsidRPr="00B217CB" w:rsidRDefault="00567A6B" w:rsidP="007E26F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 xml:space="preserve"> 10 ЕСПБ </w:t>
                  </w:r>
                  <w:r w:rsidR="00FD2D23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(асистент)</w:t>
                  </w:r>
                </w:p>
              </w:tc>
            </w:tr>
            <w:tr w:rsidR="00567A6B" w:rsidRPr="00E516F0" w:rsidTr="00FD2D23">
              <w:tc>
                <w:tcPr>
                  <w:tcW w:w="4199" w:type="dxa"/>
                </w:tcPr>
                <w:p w:rsidR="00567A6B" w:rsidRPr="00E516F0" w:rsidRDefault="00FD2D23" w:rsidP="007E26F2">
                  <w:pPr>
                    <w:pStyle w:val="ListParagraph"/>
                    <w:numPr>
                      <w:ilvl w:val="0"/>
                      <w:numId w:val="1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Предавања</w:t>
                  </w:r>
                </w:p>
              </w:tc>
              <w:tc>
                <w:tcPr>
                  <w:tcW w:w="2461" w:type="dxa"/>
                </w:tcPr>
                <w:p w:rsidR="00567A6B" w:rsidRPr="00B217CB" w:rsidRDefault="00567A6B" w:rsidP="007E26F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B217CB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 xml:space="preserve"> 10 ЕСПБ</w:t>
                  </w:r>
                  <w:r w:rsidR="00FD2D23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 xml:space="preserve"> (професор)</w:t>
                  </w:r>
                </w:p>
              </w:tc>
            </w:tr>
            <w:tr w:rsidR="00567A6B" w:rsidRPr="00E516F0" w:rsidTr="00FD2D23">
              <w:tc>
                <w:tcPr>
                  <w:tcW w:w="4199" w:type="dxa"/>
                </w:tcPr>
                <w:p w:rsidR="00567A6B" w:rsidRPr="00B217CB" w:rsidRDefault="00567A6B" w:rsidP="007E26F2">
                  <w:pPr>
                    <w:pStyle w:val="ListParagraph"/>
                    <w:numPr>
                      <w:ilvl w:val="0"/>
                      <w:numId w:val="1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B217CB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 xml:space="preserve">Колоквијум </w:t>
                  </w:r>
                </w:p>
              </w:tc>
              <w:tc>
                <w:tcPr>
                  <w:tcW w:w="2461" w:type="dxa"/>
                </w:tcPr>
                <w:p w:rsidR="00567A6B" w:rsidRPr="00B217CB" w:rsidRDefault="00567A6B" w:rsidP="007E26F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 xml:space="preserve"> </w:t>
                  </w:r>
                  <w:r w:rsidR="00FD2D23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3</w:t>
                  </w:r>
                  <w:r w:rsidRPr="00B217CB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0 ЕСПБ</w:t>
                  </w:r>
                  <w:r w:rsidR="00FD2D23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 xml:space="preserve"> (асистент)</w:t>
                  </w:r>
                </w:p>
              </w:tc>
            </w:tr>
            <w:tr w:rsidR="00567A6B" w:rsidRPr="00E516F0" w:rsidTr="00FD2D23">
              <w:tc>
                <w:tcPr>
                  <w:tcW w:w="4199" w:type="dxa"/>
                </w:tcPr>
                <w:p w:rsidR="00567A6B" w:rsidRPr="00E516F0" w:rsidRDefault="00567A6B" w:rsidP="007E26F2">
                  <w:pPr>
                    <w:pStyle w:val="ListParagraph"/>
                    <w:numPr>
                      <w:ilvl w:val="0"/>
                      <w:numId w:val="1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 xml:space="preserve">Усмени део испита </w:t>
                  </w:r>
                </w:p>
              </w:tc>
              <w:tc>
                <w:tcPr>
                  <w:tcW w:w="2461" w:type="dxa"/>
                </w:tcPr>
                <w:p w:rsidR="00567A6B" w:rsidRPr="00B217CB" w:rsidRDefault="00FD2D23" w:rsidP="007E26F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 xml:space="preserve"> 5</w:t>
                  </w:r>
                  <w:r w:rsidR="00567A6B" w:rsidRPr="00B217CB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0 ЕСПБ (професор)</w:t>
                  </w:r>
                </w:p>
              </w:tc>
            </w:tr>
            <w:tr w:rsidR="00567A6B" w:rsidRPr="00E516F0" w:rsidTr="00FD2D23">
              <w:tc>
                <w:tcPr>
                  <w:tcW w:w="4199" w:type="dxa"/>
                </w:tcPr>
                <w:p w:rsidR="00567A6B" w:rsidRDefault="00567A6B" w:rsidP="007E26F2">
                  <w:pPr>
                    <w:pStyle w:val="ListParagraph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УКУПНО</w:t>
                  </w:r>
                </w:p>
              </w:tc>
              <w:tc>
                <w:tcPr>
                  <w:tcW w:w="2461" w:type="dxa"/>
                </w:tcPr>
                <w:p w:rsidR="00567A6B" w:rsidRPr="00B217CB" w:rsidRDefault="00567A6B" w:rsidP="007E26F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макс. 100 ЕСПБ</w:t>
                  </w:r>
                </w:p>
              </w:tc>
            </w:tr>
          </w:tbl>
          <w:p w:rsidR="00567A6B" w:rsidRDefault="00567A6B" w:rsidP="007E26F2"/>
        </w:tc>
      </w:tr>
    </w:tbl>
    <w:p w:rsidR="00567A6B" w:rsidRPr="00567A6B" w:rsidRDefault="00567A6B" w:rsidP="00567A6B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567A6B" w:rsidRDefault="0089007C" w:rsidP="0089007C">
      <w:pPr>
        <w:pStyle w:val="ListParagraph"/>
        <w:ind w:left="180" w:hanging="18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</w:t>
      </w:r>
      <w:r w:rsidR="00FD2D23">
        <w:rPr>
          <w:rFonts w:ascii="Times New Roman" w:hAnsi="Times New Roman" w:cs="Times New Roman"/>
          <w:sz w:val="24"/>
          <w:szCs w:val="24"/>
          <w:lang w:val="sr-Cyrl-RS"/>
        </w:rPr>
        <w:t xml:space="preserve">*Поени претходно положених тестова из области Остеологија и Миологија су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</w:t>
      </w:r>
      <w:r w:rsidR="00FD2D23">
        <w:rPr>
          <w:rFonts w:ascii="Times New Roman" w:hAnsi="Times New Roman" w:cs="Times New Roman"/>
          <w:sz w:val="24"/>
          <w:szCs w:val="24"/>
          <w:lang w:val="sr-Cyrl-RS"/>
        </w:rPr>
        <w:t>додати поенима са колоквијума</w:t>
      </w:r>
      <w:r w:rsidR="009438D0">
        <w:rPr>
          <w:rFonts w:ascii="Times New Roman" w:hAnsi="Times New Roman" w:cs="Times New Roman"/>
          <w:sz w:val="24"/>
          <w:szCs w:val="24"/>
          <w:lang w:val="sr-Cyrl-RS"/>
        </w:rPr>
        <w:t xml:space="preserve"> студентима који су их положили.</w:t>
      </w:r>
    </w:p>
    <w:p w:rsidR="0089007C" w:rsidRDefault="0089007C" w:rsidP="0089007C">
      <w:pPr>
        <w:pStyle w:val="ListParagraph"/>
        <w:ind w:left="180" w:hanging="18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89007C" w:rsidRDefault="0089007C" w:rsidP="0089007C">
      <w:pPr>
        <w:pStyle w:val="ListParagraph"/>
        <w:ind w:left="180" w:hanging="18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GoBack"/>
      <w:bookmarkEnd w:id="0"/>
    </w:p>
    <w:p w:rsidR="00572BDB" w:rsidRPr="00567A6B" w:rsidRDefault="0089007C" w:rsidP="0089007C">
      <w:pPr>
        <w:ind w:hanging="720"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Биљана Анђелић, асистент</w:t>
      </w:r>
    </w:p>
    <w:sectPr w:rsidR="00572BDB" w:rsidRPr="00567A6B" w:rsidSect="00FD2D23"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575A9E"/>
    <w:multiLevelType w:val="hybridMultilevel"/>
    <w:tmpl w:val="76C00A16"/>
    <w:lvl w:ilvl="0" w:tplc="9DBCC1F6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B555E9"/>
    <w:multiLevelType w:val="hybridMultilevel"/>
    <w:tmpl w:val="080641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AB8"/>
    <w:rsid w:val="00567A6B"/>
    <w:rsid w:val="00572BDB"/>
    <w:rsid w:val="0089007C"/>
    <w:rsid w:val="009438D0"/>
    <w:rsid w:val="00A30AB8"/>
    <w:rsid w:val="00FD2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DA283"/>
  <w15:chartTrackingRefBased/>
  <w15:docId w15:val="{C87DA60D-EAE7-498D-A882-09DE4EFFB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0A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0A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67A6B"/>
    <w:pPr>
      <w:ind w:left="720"/>
      <w:contextualSpacing/>
    </w:pPr>
  </w:style>
  <w:style w:type="table" w:styleId="PlainTable4">
    <w:name w:val="Plain Table 4"/>
    <w:basedOn w:val="TableNormal"/>
    <w:uiPriority w:val="44"/>
    <w:rsid w:val="00567A6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2023-01-13T16:48:00Z</dcterms:created>
  <dcterms:modified xsi:type="dcterms:W3CDTF">2023-01-18T18:53:00Z</dcterms:modified>
</cp:coreProperties>
</file>